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ED85A" w14:textId="7B7D58A3" w:rsidR="00700457" w:rsidRDefault="002E0460" w:rsidP="00D428BD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Młodociani pracownicy 202</w:t>
      </w:r>
      <w:r w:rsidR="00B746A1">
        <w:rPr>
          <w:rFonts w:ascii="Times New Roman" w:hAnsi="Times New Roman" w:cs="Times New Roman"/>
          <w:b/>
          <w:sz w:val="40"/>
          <w:szCs w:val="40"/>
        </w:rPr>
        <w:t>5</w:t>
      </w:r>
    </w:p>
    <w:p w14:paraId="07DEB7C3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40"/>
          <w:szCs w:val="40"/>
        </w:rPr>
      </w:pPr>
    </w:p>
    <w:p w14:paraId="063C56C3" w14:textId="2BB8DD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pracodawcom kosztów kształcenia młodocianych pracowników po </w:t>
      </w:r>
      <w:r w:rsidR="002E0460">
        <w:rPr>
          <w:rFonts w:ascii="Times New Roman" w:hAnsi="Times New Roman" w:cs="Times New Roman"/>
          <w:sz w:val="24"/>
          <w:szCs w:val="24"/>
        </w:rPr>
        <w:t xml:space="preserve">                 1 września 202</w:t>
      </w:r>
      <w:r w:rsidR="00B746A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roku.</w:t>
      </w:r>
    </w:p>
    <w:p w14:paraId="53D91CAE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B2E0EA2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Miejsce załatwienia sprawy:</w:t>
      </w:r>
    </w:p>
    <w:p w14:paraId="40F44B5F" w14:textId="6A112A7E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Urząd Miasta i Gminy w Międzychodzie – </w:t>
      </w:r>
      <w:r w:rsidR="00020FB6">
        <w:rPr>
          <w:rFonts w:ascii="Times New Roman" w:hAnsi="Times New Roman" w:cs="Times New Roman"/>
          <w:sz w:val="24"/>
          <w:szCs w:val="24"/>
        </w:rPr>
        <w:t>Centrum</w:t>
      </w:r>
      <w:r>
        <w:rPr>
          <w:rFonts w:ascii="Times New Roman" w:hAnsi="Times New Roman" w:cs="Times New Roman"/>
          <w:sz w:val="24"/>
          <w:szCs w:val="24"/>
        </w:rPr>
        <w:t xml:space="preserve"> Obsługi Oświaty w Międzychodzie, ul. Marszałka Piłsudskiego 2, 64-400 Międzychód, pokój nr 208</w:t>
      </w:r>
    </w:p>
    <w:p w14:paraId="76FC5247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8ED54AB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2. Telefon kontaktowy:</w:t>
      </w:r>
    </w:p>
    <w:p w14:paraId="53D60D18" w14:textId="1890F95A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(95) </w:t>
      </w:r>
      <w:r w:rsidR="00C23EA9">
        <w:rPr>
          <w:rFonts w:ascii="Times New Roman" w:hAnsi="Times New Roman" w:cs="Times New Roman"/>
          <w:sz w:val="24"/>
          <w:szCs w:val="24"/>
        </w:rPr>
        <w:t>308 83 56</w:t>
      </w:r>
    </w:p>
    <w:p w14:paraId="55C13DEA" w14:textId="77777777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1711EEF" w14:textId="77777777" w:rsidR="00D428BD" w:rsidRPr="00D428BD" w:rsidRDefault="00D428BD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28BD">
        <w:rPr>
          <w:rFonts w:ascii="Times New Roman" w:hAnsi="Times New Roman" w:cs="Times New Roman"/>
          <w:b/>
          <w:sz w:val="24"/>
          <w:szCs w:val="24"/>
          <w:u w:val="single"/>
        </w:rPr>
        <w:t>3. Sposób załatwienia:</w:t>
      </w:r>
    </w:p>
    <w:p w14:paraId="1BBCAA5E" w14:textId="4A72B5C3" w:rsidR="00D428BD" w:rsidRDefault="00D428BD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Dofinansowanie przyznawane jest w trybie decyzji administracyjnej na wniosek pracodawcy złożony w terminie 3 miesięcy od </w:t>
      </w:r>
      <w:r w:rsidR="00161F64">
        <w:rPr>
          <w:rFonts w:ascii="Times New Roman" w:hAnsi="Times New Roman" w:cs="Times New Roman"/>
          <w:sz w:val="24"/>
          <w:szCs w:val="24"/>
        </w:rPr>
        <w:t>dnia ogłoszenia wyników egzaminu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E08F39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E34497" w14:textId="77777777" w:rsidR="002972D9" w:rsidRDefault="002972D9" w:rsidP="00D42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72D9">
        <w:rPr>
          <w:rFonts w:ascii="Times New Roman" w:hAnsi="Times New Roman" w:cs="Times New Roman"/>
          <w:b/>
          <w:sz w:val="24"/>
          <w:szCs w:val="24"/>
          <w:u w:val="single"/>
        </w:rPr>
        <w:t>4. Wymagane dokumenty:</w:t>
      </w:r>
    </w:p>
    <w:p w14:paraId="2DCB2841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wniosek o dofinansowanie kosztów kształcenia młodocianego pracownika,</w:t>
      </w:r>
    </w:p>
    <w:p w14:paraId="65D3FF75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kopie dokumentów potwierdzających posiadane kwalifikacje  do prowadzenia kształcenia zawodowego młodocianych pracowników przez pracodawcę lub osobę prowadzącą zakład w imieniu pracodawcy albo osobę zatrudnioną u pracodawcy,</w:t>
      </w:r>
    </w:p>
    <w:p w14:paraId="10FC0E0A" w14:textId="77777777" w:rsidR="002972D9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umowy o pracę z młodocianym pracownikiem zawartej w celu przygotowania zawodowego,</w:t>
      </w:r>
    </w:p>
    <w:p w14:paraId="30B343A4" w14:textId="77777777" w:rsidR="00C819FF" w:rsidRPr="00C819FF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19FF">
        <w:rPr>
          <w:rFonts w:ascii="Times New Roman" w:hAnsi="Times New Roman" w:cs="Times New Roman"/>
          <w:sz w:val="24"/>
          <w:szCs w:val="24"/>
        </w:rPr>
        <w:t>kopię świadectwa pracy młodocianego pracownika,</w:t>
      </w:r>
    </w:p>
    <w:p w14:paraId="5E5250F1" w14:textId="57492364" w:rsidR="00CD0F7B" w:rsidRPr="00CD0F7B" w:rsidRDefault="00CD0F7B" w:rsidP="00CD0F7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>kopię dyplomu, certyfikatu, świadectwa albo zaświadczenie</w:t>
      </w:r>
      <w:r>
        <w:rPr>
          <w:rFonts w:ascii="Times New Roman" w:hAnsi="Times New Roman" w:cs="Times New Roman"/>
          <w:sz w:val="24"/>
          <w:szCs w:val="24"/>
        </w:rPr>
        <w:t xml:space="preserve"> (oryginał)</w:t>
      </w:r>
      <w:r w:rsidRPr="00CD0F7B">
        <w:rPr>
          <w:rFonts w:ascii="Times New Roman" w:hAnsi="Times New Roman" w:cs="Times New Roman"/>
          <w:sz w:val="24"/>
          <w:szCs w:val="24"/>
        </w:rPr>
        <w:t xml:space="preserve"> potwierdzające zdanie egzaminu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4922C0BE" w14:textId="3D694776" w:rsidR="00CD0F7B" w:rsidRPr="00CD0F7B" w:rsidRDefault="00CD0F7B" w:rsidP="00CD0F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 xml:space="preserve">kopia świadectwa ukończenia branżowej szkoły I stopnia - w przypadku młodocianego pracownika, który przystąpił do egzaminu zawodowego albo egzaminu czeladniczego, albo został zwolniony z egzaminu zawodowego na podstawie </w:t>
      </w:r>
      <w:hyperlink r:id="rId5" w:anchor="/document/16794386?unitId=art(44(zzzgb))&amp;cm=DOCUMENT" w:history="1">
        <w:r w:rsidRPr="00CD0F7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art. 44zzzgb</w:t>
        </w:r>
      </w:hyperlink>
      <w:r w:rsidRPr="00CD0F7B">
        <w:rPr>
          <w:rFonts w:ascii="Times New Roman" w:hAnsi="Times New Roman" w:cs="Times New Roman"/>
          <w:sz w:val="24"/>
          <w:szCs w:val="24"/>
        </w:rPr>
        <w:t xml:space="preserve"> ustawy o systemie oświaty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55491CD4" w14:textId="429C0C2E" w:rsidR="00CD0F7B" w:rsidRPr="00CD0F7B" w:rsidRDefault="00CD0F7B" w:rsidP="00CD0F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>kopia zaświadczenia o przystąpieniu do egzaminu czeladniczego wydanego przez izbę rzemieślniczą - w przypadku młodocianego pracownika, który nie ukończył branżowej szkoły I stopnia i przystąpił do tego egzaminu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70E3C8C1" w14:textId="570E2BEF" w:rsidR="00CD0F7B" w:rsidRPr="00CD0F7B" w:rsidRDefault="00CD0F7B" w:rsidP="00CD0F7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D0F7B">
        <w:rPr>
          <w:rFonts w:ascii="Times New Roman" w:hAnsi="Times New Roman" w:cs="Times New Roman"/>
          <w:sz w:val="24"/>
          <w:szCs w:val="24"/>
        </w:rPr>
        <w:t>zaświadczenie wydane przez dyrektora branżowej szkoły I stopnia o przystąpieniu do egzaminu zawodowego - w przypadku młodocianego pracownika, który nie ukończył branżowej szkoły I stopnia i przystąpił do tego egzaminu</w:t>
      </w:r>
      <w:r w:rsidR="00FD0BCA">
        <w:rPr>
          <w:rFonts w:ascii="Times New Roman" w:hAnsi="Times New Roman" w:cs="Times New Roman"/>
          <w:sz w:val="24"/>
          <w:szCs w:val="24"/>
        </w:rPr>
        <w:t>,</w:t>
      </w:r>
    </w:p>
    <w:p w14:paraId="3E768A2F" w14:textId="77777777" w:rsidR="00FD0BCA" w:rsidRPr="00FD0BCA" w:rsidRDefault="00CD0F7B" w:rsidP="00C819FF">
      <w:pPr>
        <w:pStyle w:val="Akapitzlist"/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FD0BCA">
        <w:rPr>
          <w:rFonts w:ascii="Times New Roman" w:hAnsi="Times New Roman" w:cs="Times New Roman"/>
          <w:sz w:val="24"/>
          <w:szCs w:val="24"/>
        </w:rPr>
        <w:t>zaświadczenie o przystąpieniu do egzaminu zawodowego wydane przez okręgową komisję egzaminacyjną - w przypadku młodocianego pracownika niebędącego uczniem branżowej szkoły I stopnia</w:t>
      </w:r>
      <w:r w:rsidR="00FD0BCA" w:rsidRPr="00FD0BCA">
        <w:rPr>
          <w:rFonts w:ascii="Times New Roman" w:hAnsi="Times New Roman" w:cs="Times New Roman"/>
          <w:sz w:val="24"/>
          <w:szCs w:val="24"/>
        </w:rPr>
        <w:t>,</w:t>
      </w:r>
    </w:p>
    <w:p w14:paraId="15626DD8" w14:textId="25476190" w:rsidR="00C819FF" w:rsidRPr="00FD0BCA" w:rsidRDefault="00C819FF" w:rsidP="00C819FF">
      <w:pPr>
        <w:pStyle w:val="Akapitzlist"/>
        <w:numPr>
          <w:ilvl w:val="0"/>
          <w:numId w:val="1"/>
        </w:numPr>
        <w:spacing w:before="100" w:beforeAutospacing="1" w:after="100" w:afterAutospacing="1" w:line="288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FD0BCA">
        <w:rPr>
          <w:rFonts w:ascii="Times New Roman" w:hAnsi="Times New Roman" w:cs="Times New Roman"/>
          <w:sz w:val="24"/>
          <w:szCs w:val="24"/>
        </w:rPr>
        <w:t>zaświadczenie o wpisie do ewidencji / rejestru,</w:t>
      </w:r>
    </w:p>
    <w:p w14:paraId="7C1CAA57" w14:textId="77777777" w:rsidR="00C819FF" w:rsidRPr="00B746A1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 xml:space="preserve">wypełniony formularz informacji przedstawianych przy ubieganiu się o pomoc </w:t>
      </w:r>
      <w:r w:rsidRPr="00B746A1">
        <w:rPr>
          <w:rFonts w:ascii="Times New Roman" w:hAnsi="Times New Roman" w:cs="Times New Roman"/>
          <w:i/>
          <w:sz w:val="24"/>
          <w:szCs w:val="24"/>
        </w:rPr>
        <w:t>de minimis,</w:t>
      </w:r>
    </w:p>
    <w:p w14:paraId="72BFD89E" w14:textId="69A309E2" w:rsidR="00C819FF" w:rsidRPr="00B746A1" w:rsidRDefault="00C819FF" w:rsidP="00C819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lastRenderedPageBreak/>
        <w:t xml:space="preserve">oświadczenie o otrzymaniu lub nie otrzymaniu pomocy </w:t>
      </w:r>
      <w:r w:rsidRPr="00B746A1">
        <w:rPr>
          <w:rFonts w:ascii="Times New Roman" w:hAnsi="Times New Roman" w:cs="Times New Roman"/>
          <w:i/>
          <w:sz w:val="24"/>
          <w:szCs w:val="24"/>
        </w:rPr>
        <w:t>de minimis</w:t>
      </w:r>
      <w:r w:rsidRPr="00B746A1">
        <w:rPr>
          <w:rFonts w:ascii="Times New Roman" w:hAnsi="Times New Roman" w:cs="Times New Roman"/>
          <w:sz w:val="24"/>
          <w:szCs w:val="24"/>
        </w:rPr>
        <w:t xml:space="preserve">  w </w:t>
      </w:r>
      <w:r w:rsidR="00822EAB" w:rsidRPr="00B746A1">
        <w:rPr>
          <w:rFonts w:ascii="Times New Roman" w:hAnsi="Times New Roman" w:cs="Times New Roman"/>
          <w:sz w:val="24"/>
          <w:szCs w:val="24"/>
        </w:rPr>
        <w:t>okresie minionych 3 lat,</w:t>
      </w:r>
    </w:p>
    <w:p w14:paraId="44E61FE8" w14:textId="77777777" w:rsidR="0078518D" w:rsidRPr="00B746A1" w:rsidRDefault="0078518D" w:rsidP="00C819F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>oświadczenie o otrzymanej pomocy de minimis – rolnictwo i rybołówstwo,</w:t>
      </w:r>
    </w:p>
    <w:p w14:paraId="4B62E085" w14:textId="77777777" w:rsidR="00C819FF" w:rsidRPr="00B746A1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 xml:space="preserve">oświadczenie o informowaniu o zmianie uzyskanej pomocy </w:t>
      </w:r>
      <w:r w:rsidRPr="00B746A1">
        <w:rPr>
          <w:rFonts w:ascii="Times New Roman" w:hAnsi="Times New Roman" w:cs="Times New Roman"/>
          <w:i/>
          <w:sz w:val="24"/>
          <w:szCs w:val="24"/>
        </w:rPr>
        <w:t>de minimis,</w:t>
      </w:r>
      <w:r w:rsidR="006D482B" w:rsidRPr="00B746A1">
        <w:rPr>
          <w:rFonts w:ascii="Times New Roman" w:hAnsi="Times New Roman" w:cs="Times New Roman"/>
          <w:i/>
          <w:sz w:val="24"/>
          <w:szCs w:val="24"/>
        </w:rPr>
        <w:t xml:space="preserve"> (zobowiązanie),</w:t>
      </w:r>
    </w:p>
    <w:p w14:paraId="0133EC73" w14:textId="368B32C7" w:rsidR="00A11ED9" w:rsidRPr="00B746A1" w:rsidRDefault="00C819FF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746A1">
        <w:rPr>
          <w:rFonts w:ascii="Times New Roman" w:hAnsi="Times New Roman" w:cs="Times New Roman"/>
          <w:sz w:val="24"/>
          <w:szCs w:val="24"/>
        </w:rPr>
        <w:t xml:space="preserve">oświadczenie </w:t>
      </w:r>
      <w:r w:rsidR="00A11ED9" w:rsidRPr="00B746A1">
        <w:rPr>
          <w:rFonts w:ascii="Times New Roman" w:hAnsi="Times New Roman" w:cs="Times New Roman"/>
          <w:sz w:val="24"/>
          <w:szCs w:val="24"/>
        </w:rPr>
        <w:t>o pomocy w odniesieniu do tych samych kosztów</w:t>
      </w:r>
      <w:r w:rsidR="00BE1B1E" w:rsidRPr="00B746A1">
        <w:rPr>
          <w:rFonts w:ascii="Times New Roman" w:hAnsi="Times New Roman" w:cs="Times New Roman"/>
          <w:sz w:val="24"/>
          <w:szCs w:val="24"/>
        </w:rPr>
        <w:t>,</w:t>
      </w:r>
    </w:p>
    <w:p w14:paraId="33FE2BA5" w14:textId="5E4EF27B" w:rsidR="00BE1B1E" w:rsidRPr="00A11ED9" w:rsidRDefault="00BE1B1E" w:rsidP="00C819FF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</w:rPr>
      </w:pPr>
      <w:r w:rsidRPr="00B746A1">
        <w:rPr>
          <w:rFonts w:ascii="Times New Roman" w:hAnsi="Times New Roman" w:cs="Times New Roman"/>
          <w:sz w:val="24"/>
          <w:szCs w:val="24"/>
        </w:rPr>
        <w:t>oświadczenie rzemieślnika</w:t>
      </w:r>
      <w:r>
        <w:t xml:space="preserve">. </w:t>
      </w:r>
    </w:p>
    <w:p w14:paraId="2598E217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265795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kopie dokumentów muszą być za zgodność z oryginałem. </w:t>
      </w:r>
    </w:p>
    <w:p w14:paraId="5AFAD70E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190B86" w14:textId="77777777" w:rsid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Pracodawcy zobowiązani są do dostarczenia zgłoszenia o zawarciu umowy z młodoc</w:t>
      </w:r>
      <w:r w:rsidR="004D59BB">
        <w:rPr>
          <w:rFonts w:ascii="Times New Roman" w:hAnsi="Times New Roman" w:cs="Times New Roman"/>
          <w:sz w:val="24"/>
          <w:szCs w:val="24"/>
        </w:rPr>
        <w:t xml:space="preserve">ianym pracownikiem. Zgłoszenie powinno być dostarczone </w:t>
      </w:r>
      <w:r>
        <w:rPr>
          <w:rFonts w:ascii="Times New Roman" w:hAnsi="Times New Roman" w:cs="Times New Roman"/>
          <w:sz w:val="24"/>
          <w:szCs w:val="24"/>
        </w:rPr>
        <w:t>do burmistrza</w:t>
      </w:r>
      <w:r w:rsidR="004D59BB">
        <w:rPr>
          <w:rFonts w:ascii="Times New Roman" w:hAnsi="Times New Roman" w:cs="Times New Roman"/>
          <w:sz w:val="24"/>
          <w:szCs w:val="24"/>
        </w:rPr>
        <w:t xml:space="preserve"> (wójta, prezydenta)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59BB">
        <w:rPr>
          <w:rFonts w:ascii="Times New Roman" w:hAnsi="Times New Roman" w:cs="Times New Roman"/>
          <w:sz w:val="24"/>
          <w:szCs w:val="24"/>
        </w:rPr>
        <w:t xml:space="preserve">właściwego ze względu na miejsce zamieszkania młodocianego. </w:t>
      </w:r>
    </w:p>
    <w:p w14:paraId="2FDC12E9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CE3875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D59BB"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14:paraId="0A58A2BE" w14:textId="77777777" w:rsidR="004D59BB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Zgłoszenie zawarcia umowy z młodocianym pracownikiem,</w:t>
      </w:r>
    </w:p>
    <w:p w14:paraId="05681C62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Wniosek o dofinansowanie kosztów kształcenia młodocianego pracownika,</w:t>
      </w:r>
    </w:p>
    <w:p w14:paraId="0615886A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Formularz informacji przedstawionych przy ubieganiu się o pomoc de minimis,</w:t>
      </w:r>
    </w:p>
    <w:p w14:paraId="031EEF74" w14:textId="77777777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</w:t>
      </w:r>
      <w:r w:rsidR="00946803">
        <w:rPr>
          <w:rFonts w:ascii="Times New Roman" w:hAnsi="Times New Roman" w:cs="Times New Roman"/>
          <w:sz w:val="24"/>
          <w:szCs w:val="24"/>
        </w:rPr>
        <w:t>iadczenie o otrzymanej pomocy de</w:t>
      </w:r>
      <w:r>
        <w:rPr>
          <w:rFonts w:ascii="Times New Roman" w:hAnsi="Times New Roman" w:cs="Times New Roman"/>
          <w:sz w:val="24"/>
          <w:szCs w:val="24"/>
        </w:rPr>
        <w:t xml:space="preserve"> minimis,</w:t>
      </w:r>
    </w:p>
    <w:p w14:paraId="54D4D74F" w14:textId="77777777" w:rsidR="00C0591A" w:rsidRDefault="00C0591A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C0591A">
        <w:rPr>
          <w:rFonts w:ascii="Times New Roman" w:hAnsi="Times New Roman" w:cs="Times New Roman"/>
          <w:sz w:val="24"/>
          <w:szCs w:val="24"/>
        </w:rPr>
        <w:t>świadczenie o otrzymanej pomocy de minimis – rolnictwo i rybołówstwo</w:t>
      </w:r>
    </w:p>
    <w:p w14:paraId="0454C4F3" w14:textId="0FCD1C49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Oświadczenie o </w:t>
      </w:r>
      <w:r w:rsidR="00A11ED9" w:rsidRPr="00A11ED9">
        <w:rPr>
          <w:rFonts w:ascii="Times New Roman" w:hAnsi="Times New Roman" w:cs="Times New Roman"/>
          <w:sz w:val="24"/>
          <w:szCs w:val="24"/>
        </w:rPr>
        <w:t xml:space="preserve"> pomocy w odniesieniu do tych samych kosztów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E985290" w14:textId="696FB99A" w:rsidR="009D3697" w:rsidRDefault="009D3697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Oświadczenie rzemieślnika</w:t>
      </w:r>
      <w:r w:rsidR="00FD0BC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146130" w14:textId="3269B081" w:rsidR="007C5CD5" w:rsidRDefault="007C5CD5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Zobowiązanie</w:t>
      </w:r>
      <w:r w:rsidR="00A11ED9">
        <w:rPr>
          <w:rFonts w:ascii="Times New Roman" w:hAnsi="Times New Roman" w:cs="Times New Roman"/>
          <w:sz w:val="24"/>
          <w:szCs w:val="24"/>
        </w:rPr>
        <w:t>.</w:t>
      </w:r>
    </w:p>
    <w:p w14:paraId="7FE15024" w14:textId="77777777" w:rsidR="004D59BB" w:rsidRDefault="004D59BB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CC6FE4" w14:textId="77777777" w:rsidR="00C819FF" w:rsidRPr="00C819FF" w:rsidRDefault="00C819FF" w:rsidP="00C819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C819FF" w:rsidRPr="00C81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32318"/>
    <w:multiLevelType w:val="multilevel"/>
    <w:tmpl w:val="F11EC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62D1A"/>
    <w:multiLevelType w:val="multilevel"/>
    <w:tmpl w:val="E5023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AA2515"/>
    <w:multiLevelType w:val="hybridMultilevel"/>
    <w:tmpl w:val="FCCCB40A"/>
    <w:lvl w:ilvl="0" w:tplc="6F4E901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0656A13"/>
    <w:multiLevelType w:val="hybridMultilevel"/>
    <w:tmpl w:val="971EE16A"/>
    <w:lvl w:ilvl="0" w:tplc="5BE265F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ACAA890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7D1297"/>
    <w:multiLevelType w:val="hybridMultilevel"/>
    <w:tmpl w:val="13B69C3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2424314">
    <w:abstractNumId w:val="4"/>
  </w:num>
  <w:num w:numId="2" w16cid:durableId="867839525">
    <w:abstractNumId w:val="2"/>
  </w:num>
  <w:num w:numId="3" w16cid:durableId="249511700">
    <w:abstractNumId w:val="0"/>
  </w:num>
  <w:num w:numId="4" w16cid:durableId="1031297210">
    <w:abstractNumId w:val="1"/>
  </w:num>
  <w:num w:numId="5" w16cid:durableId="19780241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396"/>
    <w:rsid w:val="00020FB6"/>
    <w:rsid w:val="00057E99"/>
    <w:rsid w:val="000B667C"/>
    <w:rsid w:val="00161F64"/>
    <w:rsid w:val="001712D8"/>
    <w:rsid w:val="00180F92"/>
    <w:rsid w:val="001C009B"/>
    <w:rsid w:val="0025301E"/>
    <w:rsid w:val="00256CC7"/>
    <w:rsid w:val="002972D9"/>
    <w:rsid w:val="002C0169"/>
    <w:rsid w:val="002E0460"/>
    <w:rsid w:val="00371165"/>
    <w:rsid w:val="00490BD8"/>
    <w:rsid w:val="004D3E36"/>
    <w:rsid w:val="004D59BB"/>
    <w:rsid w:val="00526490"/>
    <w:rsid w:val="00585664"/>
    <w:rsid w:val="006D482B"/>
    <w:rsid w:val="006E62BB"/>
    <w:rsid w:val="00700457"/>
    <w:rsid w:val="0078518D"/>
    <w:rsid w:val="007C5CD5"/>
    <w:rsid w:val="008001F5"/>
    <w:rsid w:val="00805342"/>
    <w:rsid w:val="00822EAB"/>
    <w:rsid w:val="00946803"/>
    <w:rsid w:val="009D3697"/>
    <w:rsid w:val="00A11ED9"/>
    <w:rsid w:val="00A90C0F"/>
    <w:rsid w:val="00B746A1"/>
    <w:rsid w:val="00BE1B1E"/>
    <w:rsid w:val="00C05396"/>
    <w:rsid w:val="00C0591A"/>
    <w:rsid w:val="00C23EA9"/>
    <w:rsid w:val="00C53A35"/>
    <w:rsid w:val="00C819FF"/>
    <w:rsid w:val="00CC2103"/>
    <w:rsid w:val="00CD0F7B"/>
    <w:rsid w:val="00CE42B4"/>
    <w:rsid w:val="00D428BD"/>
    <w:rsid w:val="00D5719E"/>
    <w:rsid w:val="00DB2962"/>
    <w:rsid w:val="00DD0BEA"/>
    <w:rsid w:val="00E047A1"/>
    <w:rsid w:val="00F72335"/>
    <w:rsid w:val="00FD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FE227"/>
  <w15:docId w15:val="{6E8CF8DA-B095-4B67-AC4D-2AFBD91E0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9FF"/>
    <w:pPr>
      <w:ind w:left="720"/>
      <w:contextualSpacing/>
    </w:pPr>
  </w:style>
  <w:style w:type="character" w:styleId="Hipercze">
    <w:name w:val="Hyperlink"/>
    <w:rsid w:val="00CD0F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466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ZOEiAO Międzychód</Company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Czarnecka</dc:creator>
  <cp:keywords/>
  <dc:description/>
  <cp:lastModifiedBy>Marta Mucha</cp:lastModifiedBy>
  <cp:revision>5</cp:revision>
  <cp:lastPrinted>2024-08-20T09:59:00Z</cp:lastPrinted>
  <dcterms:created xsi:type="dcterms:W3CDTF">2020-08-03T12:25:00Z</dcterms:created>
  <dcterms:modified xsi:type="dcterms:W3CDTF">2025-08-27T06:39:00Z</dcterms:modified>
</cp:coreProperties>
</file>